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3A019" w14:textId="18CF6EF2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z w:val="32"/>
        </w:rPr>
      </w:pP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中華民國</w:t>
      </w:r>
      <w:r w:rsidR="00202DF0" w:rsidRPr="00202DF0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橋藝</w:t>
      </w: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協會</w:t>
      </w:r>
      <w:proofErr w:type="gramStart"/>
      <w:r w:rsidR="00096E0A" w:rsidRPr="0058140A">
        <w:rPr>
          <w:rFonts w:ascii="Times New Roman" w:eastAsia="標楷體" w:hAnsi="Times New Roman" w:cs="Times New Roman" w:hint="eastAsia"/>
          <w:b/>
          <w:spacing w:val="-5"/>
          <w:sz w:val="32"/>
        </w:rPr>
        <w:t>裁判</w:t>
      </w: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證展延</w:t>
      </w:r>
      <w:proofErr w:type="gramEnd"/>
      <w:r w:rsidR="00A25939" w:rsidRPr="0058140A">
        <w:rPr>
          <w:rFonts w:ascii="Times New Roman" w:eastAsia="標楷體" w:hAnsi="Times New Roman" w:cs="Times New Roman"/>
          <w:b/>
          <w:spacing w:val="-5"/>
          <w:sz w:val="32"/>
        </w:rPr>
        <w:t>資料</w:t>
      </w: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檢核表</w:t>
      </w:r>
    </w:p>
    <w:tbl>
      <w:tblPr>
        <w:tblStyle w:val="a3"/>
        <w:tblW w:w="9739" w:type="dxa"/>
        <w:tblInd w:w="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7"/>
        <w:gridCol w:w="7735"/>
        <w:gridCol w:w="1557"/>
      </w:tblGrid>
      <w:tr w:rsidR="0058140A" w:rsidRPr="0058140A" w14:paraId="64174230" w14:textId="77777777" w:rsidTr="00A25939">
        <w:trPr>
          <w:trHeight w:val="504"/>
        </w:trPr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349CEDC9" w14:textId="00C18F63" w:rsidR="008602B6" w:rsidRPr="0058140A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序</w:t>
            </w:r>
          </w:p>
        </w:tc>
        <w:tc>
          <w:tcPr>
            <w:tcW w:w="7735" w:type="dxa"/>
            <w:shd w:val="clear" w:color="auto" w:fill="D9D9D9" w:themeFill="background1" w:themeFillShade="D9"/>
            <w:vAlign w:val="center"/>
          </w:tcPr>
          <w:p w14:paraId="035AF6BD" w14:textId="660321D0" w:rsidR="008602B6" w:rsidRPr="0058140A" w:rsidRDefault="004F6C0A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應</w:t>
            </w:r>
            <w:r w:rsidR="008602B6"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檢附資料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53B86569" w14:textId="464B9AA8" w:rsidR="008602B6" w:rsidRPr="0058140A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請</w:t>
            </w:r>
            <w:r w:rsidR="00A25939"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自行</w:t>
            </w:r>
            <w:r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勾選</w:t>
            </w:r>
          </w:p>
        </w:tc>
      </w:tr>
      <w:tr w:rsidR="0058140A" w:rsidRPr="0058140A" w14:paraId="0A31AEC4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6B530B7E" w14:textId="21F456C2" w:rsidR="008602B6" w:rsidRPr="0058140A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1</w:t>
            </w:r>
          </w:p>
        </w:tc>
        <w:tc>
          <w:tcPr>
            <w:tcW w:w="7735" w:type="dxa"/>
            <w:vAlign w:val="center"/>
          </w:tcPr>
          <w:p w14:paraId="6BECDBBA" w14:textId="2FD3D037" w:rsidR="008602B6" w:rsidRPr="0058140A" w:rsidRDefault="00A25939" w:rsidP="008602B6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申請表</w:t>
            </w:r>
          </w:p>
        </w:tc>
        <w:tc>
          <w:tcPr>
            <w:tcW w:w="1557" w:type="dxa"/>
            <w:vAlign w:val="center"/>
          </w:tcPr>
          <w:p w14:paraId="78B6719E" w14:textId="77777777" w:rsidR="008602B6" w:rsidRPr="0058140A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58140A" w:rsidRPr="0058140A" w14:paraId="71490053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2F0A4C20" w14:textId="47432CA4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2</w:t>
            </w:r>
          </w:p>
        </w:tc>
        <w:tc>
          <w:tcPr>
            <w:tcW w:w="7735" w:type="dxa"/>
            <w:vAlign w:val="center"/>
          </w:tcPr>
          <w:p w14:paraId="391746EF" w14:textId="7670B04A" w:rsidR="00A25939" w:rsidRPr="0058140A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中華民國國民身分證正面、反面影本；如非本國籍者，請檢附護照文件影本。</w:t>
            </w:r>
          </w:p>
        </w:tc>
        <w:tc>
          <w:tcPr>
            <w:tcW w:w="1557" w:type="dxa"/>
            <w:vAlign w:val="center"/>
          </w:tcPr>
          <w:p w14:paraId="4D091A76" w14:textId="7777777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58140A" w:rsidRPr="0058140A" w14:paraId="024D5209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189E59BB" w14:textId="771460B9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3</w:t>
            </w:r>
          </w:p>
        </w:tc>
        <w:tc>
          <w:tcPr>
            <w:tcW w:w="7735" w:type="dxa"/>
            <w:vAlign w:val="center"/>
          </w:tcPr>
          <w:p w14:paraId="0DE50BDD" w14:textId="33D54BD9" w:rsidR="00A25939" w:rsidRPr="0058140A" w:rsidRDefault="002569AA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裁判</w:t>
            </w:r>
            <w:r w:rsidR="00A25939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證照正面、反面影本。</w:t>
            </w:r>
          </w:p>
        </w:tc>
        <w:tc>
          <w:tcPr>
            <w:tcW w:w="1557" w:type="dxa"/>
            <w:vAlign w:val="center"/>
          </w:tcPr>
          <w:p w14:paraId="2704E837" w14:textId="7777777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58140A" w:rsidRPr="0058140A" w14:paraId="7624B38B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6B50E4C1" w14:textId="63CF8E8B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4</w:t>
            </w:r>
          </w:p>
        </w:tc>
        <w:tc>
          <w:tcPr>
            <w:tcW w:w="7735" w:type="dxa"/>
            <w:vAlign w:val="center"/>
          </w:tcPr>
          <w:p w14:paraId="1964B6E1" w14:textId="5A744BEB" w:rsidR="00A25939" w:rsidRPr="0058140A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專業進修</w:t>
            </w:r>
            <w:r w:rsidR="00DC7C22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活動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時數證明影本，共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份。</w:t>
            </w:r>
          </w:p>
        </w:tc>
        <w:tc>
          <w:tcPr>
            <w:tcW w:w="1557" w:type="dxa"/>
            <w:vAlign w:val="center"/>
          </w:tcPr>
          <w:p w14:paraId="47C89C65" w14:textId="7777777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A25939" w:rsidRPr="0058140A" w14:paraId="0E65EECD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7ACF33D0" w14:textId="3AE7592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5</w:t>
            </w:r>
          </w:p>
        </w:tc>
        <w:tc>
          <w:tcPr>
            <w:tcW w:w="7735" w:type="dxa"/>
            <w:vAlign w:val="center"/>
          </w:tcPr>
          <w:p w14:paraId="7A03A3A0" w14:textId="45801A37" w:rsidR="00A25939" w:rsidRPr="0058140A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電子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檔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大頭照</w:t>
            </w:r>
            <w:r w:rsidR="00BD6C15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JPG</w:t>
            </w:r>
            <w:r w:rsidR="00DC7C22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DC7C22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PNG</w:t>
            </w:r>
            <w:r w:rsidR="00BD6C15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1557" w:type="dxa"/>
            <w:vAlign w:val="center"/>
          </w:tcPr>
          <w:p w14:paraId="78A93512" w14:textId="7777777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</w:tbl>
    <w:p w14:paraId="6DCB7B84" w14:textId="65F3EF1A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1F1EB12A" w14:textId="397C71A7" w:rsidR="008602B6" w:rsidRPr="0058140A" w:rsidRDefault="008602B6" w:rsidP="008602B6">
      <w:pPr>
        <w:spacing w:before="51"/>
        <w:ind w:left="179" w:rightChars="226" w:right="542"/>
        <w:jc w:val="right"/>
        <w:rPr>
          <w:rFonts w:ascii="Times New Roman" w:eastAsia="標楷體" w:hAnsi="Times New Roman" w:cs="Times New Roman"/>
          <w:bCs/>
          <w:spacing w:val="-5"/>
          <w:sz w:val="28"/>
          <w:szCs w:val="20"/>
        </w:rPr>
      </w:pPr>
      <w:r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申請人：</w:t>
      </w:r>
      <w:r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 xml:space="preserve">                </w:t>
      </w:r>
      <w:r w:rsidR="00BD6C15"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（</w:t>
      </w:r>
      <w:r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簽章</w:t>
      </w:r>
      <w:r w:rsidR="00BD6C15"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）</w:t>
      </w:r>
    </w:p>
    <w:p w14:paraId="6B580825" w14:textId="5B4C5DA1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>中華民國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>年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>日</w:t>
      </w:r>
    </w:p>
    <w:p w14:paraId="6DC9E6DC" w14:textId="77777777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97DF03C" w14:textId="77777777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A32F660" w14:textId="77777777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6A3FF408" w14:textId="77777777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359CD318" w14:textId="6BE78F64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D74EAA0" w14:textId="7959BE95" w:rsidR="00A25939" w:rsidRPr="0058140A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02F15EC2" w14:textId="00CCD913" w:rsidR="00A25939" w:rsidRPr="0058140A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DB061E8" w14:textId="77777777" w:rsidR="00A25939" w:rsidRPr="0058140A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73DBEBA" w14:textId="76CABF55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B1B10F2" w14:textId="3865F180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3C6BA21C" w14:textId="515F2055" w:rsidR="002569AA" w:rsidRPr="0058140A" w:rsidRDefault="00202DF0" w:rsidP="002569AA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lastRenderedPageBreak/>
        <w:t>中華民國</w:t>
      </w:r>
      <w:r w:rsidRPr="00202DF0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橋藝</w:t>
      </w: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協會</w:t>
      </w:r>
      <w:proofErr w:type="gramStart"/>
      <w:r w:rsidR="002569AA" w:rsidRPr="0058140A">
        <w:rPr>
          <w:rFonts w:ascii="Times New Roman" w:eastAsia="標楷體" w:hAnsi="Times New Roman" w:cs="Times New Roman" w:hint="eastAsia"/>
          <w:b/>
          <w:spacing w:val="-5"/>
          <w:sz w:val="32"/>
        </w:rPr>
        <w:t>裁判</w:t>
      </w:r>
      <w:r w:rsidR="002569AA" w:rsidRPr="0058140A">
        <w:rPr>
          <w:rFonts w:ascii="Times New Roman" w:eastAsia="標楷體" w:hAnsi="Times New Roman" w:cs="Times New Roman"/>
          <w:b/>
          <w:spacing w:val="-5"/>
          <w:sz w:val="32"/>
        </w:rPr>
        <w:t>證展延</w:t>
      </w:r>
      <w:proofErr w:type="gramEnd"/>
      <w:r w:rsidR="002569AA" w:rsidRPr="0058140A">
        <w:rPr>
          <w:rFonts w:ascii="Times New Roman" w:eastAsia="標楷體" w:hAnsi="Times New Roman" w:cs="Times New Roman"/>
          <w:b/>
          <w:spacing w:val="-5"/>
          <w:sz w:val="32"/>
        </w:rPr>
        <w:t>申請表</w:t>
      </w: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538"/>
        <w:gridCol w:w="1940"/>
        <w:gridCol w:w="1323"/>
        <w:gridCol w:w="1909"/>
        <w:gridCol w:w="1497"/>
        <w:gridCol w:w="1070"/>
        <w:gridCol w:w="1162"/>
      </w:tblGrid>
      <w:tr w:rsidR="0058140A" w:rsidRPr="0058140A" w14:paraId="60FF7FA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50723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基本資料</w:t>
            </w:r>
          </w:p>
        </w:tc>
      </w:tr>
      <w:tr w:rsidR="0058140A" w:rsidRPr="0058140A" w14:paraId="450CDBE3" w14:textId="77777777" w:rsidTr="006029C1">
        <w:trPr>
          <w:trHeight w:val="462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6E3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ABBD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4C40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身分證字號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3FDE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E95F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出生年月日</w:t>
            </w:r>
          </w:p>
          <w:p w14:paraId="274F7748" w14:textId="5ABC2C1E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D721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58140A" w:rsidRPr="0058140A" w14:paraId="31972EEE" w14:textId="77777777" w:rsidTr="006029C1">
        <w:trPr>
          <w:trHeight w:val="715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7792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E94B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A02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通訊地址</w:t>
            </w:r>
          </w:p>
        </w:tc>
        <w:tc>
          <w:tcPr>
            <w:tcW w:w="26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39E8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58140A" w:rsidRPr="0058140A" w14:paraId="05ED4E18" w14:textId="77777777" w:rsidTr="006029C1">
        <w:trPr>
          <w:trHeight w:val="462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3C67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證號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EA07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847E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發證日期</w:t>
            </w:r>
          </w:p>
          <w:p w14:paraId="44A3C145" w14:textId="2181A2F8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A4CC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437E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證照有效期限</w:t>
            </w:r>
          </w:p>
          <w:p w14:paraId="2CA070E5" w14:textId="006DF7DF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CBA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58140A" w:rsidRPr="0058140A" w14:paraId="5FDAE776" w14:textId="77777777" w:rsidTr="006029C1">
        <w:trPr>
          <w:trHeight w:val="606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A29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級別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E8930" w14:textId="2E62E4A9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Ａ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Ｂ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Ｃ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</w:p>
        </w:tc>
        <w:tc>
          <w:tcPr>
            <w:tcW w:w="33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1E1A8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58140A" w:rsidRPr="0058140A" w14:paraId="363B7408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E7640" w14:textId="6C3C3E0C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專業進修紀錄</w:t>
            </w:r>
          </w:p>
        </w:tc>
      </w:tr>
      <w:tr w:rsidR="0058140A" w:rsidRPr="0058140A" w14:paraId="61E5C661" w14:textId="77777777" w:rsidTr="006029C1">
        <w:trPr>
          <w:trHeight w:val="1000"/>
          <w:jc w:val="center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1746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年次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8D08" w14:textId="01F22D92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5320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參加日期</w:t>
            </w:r>
          </w:p>
          <w:p w14:paraId="590B3303" w14:textId="412FD8FA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50274" w14:textId="611ECC38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專業進修活動名稱</w:t>
            </w:r>
          </w:p>
          <w:p w14:paraId="1DB0E264" w14:textId="5A1DC1EA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（表格不足請自行增列）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9EA2D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參加時數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C97DA4" w14:textId="49B992FE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核予時數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="002569AA" w:rsidRPr="0058140A">
              <w:rPr>
                <w:rFonts w:ascii="Times New Roman" w:eastAsia="標楷體" w:hAnsi="Times New Roman" w:cs="Times New Roman"/>
                <w:spacing w:val="-8"/>
                <w:kern w:val="0"/>
                <w:sz w:val="20"/>
                <w:szCs w:val="20"/>
              </w:rPr>
              <w:t>（本會填寫）</w:t>
            </w:r>
          </w:p>
        </w:tc>
      </w:tr>
      <w:tr w:rsidR="0058140A" w:rsidRPr="0058140A" w14:paraId="685B3BA3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7438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6149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F84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96018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81C16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BA47A4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3F9BEC0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CFC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A12F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6669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497EB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5010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A5C169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E44AD28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8AEB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119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CA5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6E75D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6C09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481B1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E7916C2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A2E9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9425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1E90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67352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2F81D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755CE3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C9C0180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63F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CCD3" w14:textId="7DDB9490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7DF0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53E5F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6A8B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A3450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28E3BAD9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4AD1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FA10" w14:textId="7378C481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EBE2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34686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53B41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EEE569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591BD689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D82B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D272" w14:textId="522E54B2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3DA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0DCA7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DE575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889DD6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5DA75A76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1DAA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B8B5" w14:textId="3B3A3D06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C933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D946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2017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EFCDD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8836573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07DD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8020" w14:textId="27767AF5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397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29560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9431D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A09510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3DF5DF2F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B011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3400" w14:textId="4DC976A1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A3D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F3FA7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9CD9F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223270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31431F9D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E884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CCA4" w14:textId="4D99A411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B4BA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C14DF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9658F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A01C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443C75E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8839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E9C5" w14:textId="71B5AF28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F62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AB406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9334E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20B2F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C2FDF31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C5C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D205" w14:textId="3A1613A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FBD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9EC1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2AE35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91F34F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3B5C89B8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4D6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5BC3" w14:textId="2AEBFE7F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0F65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4817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6872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FC628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99A349C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34D5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BD3A" w14:textId="1DEF96AC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18A3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CF26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BC39E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0C3D5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213C6F8B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FDC4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31C8" w14:textId="6E8478F8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7683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D438C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54866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A7322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41037F6" w14:textId="77777777" w:rsidTr="006029C1">
        <w:trPr>
          <w:trHeight w:val="718"/>
          <w:jc w:val="center"/>
        </w:trPr>
        <w:tc>
          <w:tcPr>
            <w:tcW w:w="39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FEBC2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合計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4372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4F6E4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B577E76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D3F9581" w14:textId="76A46338" w:rsidR="00DD4D1C" w:rsidRPr="0058140A" w:rsidRDefault="00DD4D1C" w:rsidP="00DD4D1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說明</w:t>
            </w:r>
          </w:p>
        </w:tc>
      </w:tr>
      <w:tr w:rsidR="0058140A" w:rsidRPr="0058140A" w14:paraId="56B5E9D1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DFD" w14:textId="53C84B97" w:rsidR="00DD4D1C" w:rsidRPr="0058140A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112" w:hanging="11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申請</w:t>
            </w:r>
            <w:proofErr w:type="gramStart"/>
            <w:r w:rsidR="00096E0A"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裁判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證展延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應檢附資料如下：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="006029C1"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</w:t>
            </w:r>
            <w:r w:rsidR="006029C1"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  <w:r w:rsidR="002569AA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裁判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證照正面、反面影本。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）專業進修活動時數證明影本。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）電子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檔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大頭照（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JPG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PNG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）。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）申請費用新臺幣</w:t>
            </w:r>
            <w:r w:rsidR="00202DF0">
              <w:rPr>
                <w:rFonts w:ascii="標楷體" w:eastAsia="標楷體" w:hAnsi="標楷體" w:cs="Times New Roman" w:hint="eastAsia"/>
                <w:kern w:val="0"/>
                <w:szCs w:val="24"/>
              </w:rPr>
              <w:t>300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元整。</w:t>
            </w:r>
          </w:p>
          <w:p w14:paraId="7DDF9316" w14:textId="6A702149" w:rsidR="00DD4D1C" w:rsidRPr="0058140A" w:rsidRDefault="00096E0A" w:rsidP="006029C1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裁判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證有效期間為四年；經參加專業進修課程累計達四十八小時，並每年至少六小時者，於效期屆滿三個月前至六個月內之</w:t>
            </w:r>
            <w:proofErr w:type="gramStart"/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期間，</w:t>
            </w:r>
            <w:proofErr w:type="gramEnd"/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得向特定體育團體申請</w:t>
            </w:r>
            <w:r w:rsidR="002569AA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裁判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證效期之展延，每次展</w:t>
            </w:r>
            <w:proofErr w:type="gramStart"/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延期間為四年</w:t>
            </w:r>
            <w:proofErr w:type="gramEnd"/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6838AC71" w14:textId="7EA423EE" w:rsidR="00DD4D1C" w:rsidRPr="0058140A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依教育部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proofErr w:type="gramStart"/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臺</w:t>
            </w:r>
            <w:proofErr w:type="gramEnd"/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教授體字第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1130019685A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號公告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專業進修時數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111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112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年不受每年至少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小時限制之規定，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年以後仍應每年至少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小時專業進修課程，並於效期屆滿前累計達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48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小時。</w:t>
            </w:r>
          </w:p>
          <w:p w14:paraId="051AAB55" w14:textId="77777777" w:rsidR="00DD4D1C" w:rsidRPr="0058140A" w:rsidRDefault="00DD4D1C" w:rsidP="00DD4D1C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每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年次計算方式為自發證日期起滿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年，滿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年，以此類推。</w:t>
            </w:r>
          </w:p>
          <w:p w14:paraId="15C82F72" w14:textId="4825A12D" w:rsidR="00DD4D1C" w:rsidRPr="0058140A" w:rsidRDefault="00DD4D1C" w:rsidP="00DD4D1C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請申請者務必於本會網站確認所參與專業進修課程時數是否屬本會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採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認專業進修時數之範疇。</w:t>
            </w:r>
          </w:p>
        </w:tc>
      </w:tr>
      <w:tr w:rsidR="0058140A" w:rsidRPr="0058140A" w14:paraId="22FB7FA3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E778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7BB95B1B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5CDE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2F026C6F" w14:textId="77777777" w:rsidTr="00602F24">
        <w:trPr>
          <w:trHeight w:val="360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1A31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37A54AD0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06A86F" w14:textId="60160F13" w:rsidR="00DD4D1C" w:rsidRPr="0058140A" w:rsidRDefault="00DD4D1C" w:rsidP="002569A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申請</w:t>
            </w:r>
            <w:r w:rsidR="00096E0A" w:rsidRPr="0058140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裁判</w:t>
            </w:r>
            <w:r w:rsidRPr="0058140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證效期之展延具結書</w:t>
            </w:r>
          </w:p>
        </w:tc>
      </w:tr>
      <w:tr w:rsidR="0058140A" w:rsidRPr="0058140A" w14:paraId="747C6988" w14:textId="77777777" w:rsidTr="00602F24">
        <w:trPr>
          <w:trHeight w:val="500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C9D9" w14:textId="0AABFC06" w:rsidR="00DD4D1C" w:rsidRPr="0058140A" w:rsidRDefault="00DD4D1C" w:rsidP="006029C1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58140A">
              <w:rPr>
                <w:rFonts w:ascii="標楷體" w:eastAsia="標楷體" w:hAnsi="標楷體" w:hint="eastAsia"/>
                <w:szCs w:val="24"/>
              </w:rPr>
              <w:t>具結人___________向</w:t>
            </w:r>
            <w:r w:rsidR="00202DF0" w:rsidRPr="00202DF0">
              <w:rPr>
                <w:rFonts w:ascii="標楷體" w:eastAsia="標楷體" w:hAnsi="標楷體" w:hint="eastAsia"/>
                <w:szCs w:val="24"/>
              </w:rPr>
              <w:t>中華民國橋藝協會</w:t>
            </w:r>
            <w:r w:rsidRPr="0058140A">
              <w:rPr>
                <w:rFonts w:ascii="標楷體" w:eastAsia="標楷體" w:hAnsi="標楷體" w:cs="Times New Roman" w:hint="eastAsia"/>
                <w:szCs w:val="24"/>
              </w:rPr>
              <w:t>申請</w:t>
            </w:r>
            <w:r w:rsidR="00096E0A" w:rsidRPr="0058140A">
              <w:rPr>
                <w:rFonts w:ascii="標楷體" w:eastAsia="標楷體" w:hAnsi="標楷體" w:cs="Times New Roman" w:hint="eastAsia"/>
                <w:szCs w:val="24"/>
              </w:rPr>
              <w:t>裁判</w:t>
            </w:r>
            <w:r w:rsidRPr="0058140A">
              <w:rPr>
                <w:rFonts w:ascii="標楷體" w:eastAsia="標楷體" w:hAnsi="標楷體" w:cs="Times New Roman" w:hint="eastAsia"/>
                <w:szCs w:val="24"/>
              </w:rPr>
              <w:t>證效期之展延，茲聲明</w:t>
            </w:r>
            <w:r w:rsidRPr="0058140A">
              <w:rPr>
                <w:rFonts w:ascii="標楷體" w:eastAsia="標楷體" w:hAnsi="標楷體" w:hint="eastAsia"/>
                <w:szCs w:val="24"/>
              </w:rPr>
              <w:t>本表所填資料皆屬實，內</w:t>
            </w:r>
            <w:r w:rsidRPr="0058140A">
              <w:rPr>
                <w:rFonts w:ascii="標楷體" w:eastAsia="標楷體" w:hAnsi="標楷體"/>
                <w:szCs w:val="24"/>
              </w:rPr>
              <w:t>容若有虛偽不實者，</w:t>
            </w:r>
            <w:r w:rsidRPr="0058140A">
              <w:rPr>
                <w:rFonts w:ascii="標楷體" w:eastAsia="標楷體" w:hAnsi="標楷體" w:hint="eastAsia"/>
                <w:szCs w:val="24"/>
              </w:rPr>
              <w:t>同意</w:t>
            </w:r>
            <w:r w:rsidR="00202DF0" w:rsidRPr="00202DF0">
              <w:rPr>
                <w:rFonts w:ascii="標楷體" w:eastAsia="標楷體" w:hAnsi="標楷體" w:hint="eastAsia"/>
                <w:szCs w:val="24"/>
              </w:rPr>
              <w:t>中華民國橋藝協會</w:t>
            </w:r>
            <w:r w:rsidRPr="0058140A">
              <w:rPr>
                <w:rFonts w:ascii="標楷體" w:eastAsia="標楷體" w:hAnsi="標楷體" w:hint="eastAsia"/>
                <w:szCs w:val="24"/>
              </w:rPr>
              <w:t>不受理本人之申請</w:t>
            </w:r>
            <w:proofErr w:type="gramStart"/>
            <w:r w:rsidRPr="0058140A">
              <w:rPr>
                <w:rFonts w:ascii="標楷體" w:eastAsia="標楷體" w:hAnsi="標楷體" w:hint="eastAsia"/>
                <w:szCs w:val="24"/>
              </w:rPr>
              <w:t>且換證費</w:t>
            </w:r>
            <w:proofErr w:type="gramEnd"/>
            <w:r w:rsidRPr="0058140A">
              <w:rPr>
                <w:rFonts w:ascii="標楷體" w:eastAsia="標楷體" w:hAnsi="標楷體" w:hint="eastAsia"/>
                <w:szCs w:val="24"/>
              </w:rPr>
              <w:t>不退回</w:t>
            </w:r>
            <w:r w:rsidRPr="0058140A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58140A">
              <w:rPr>
                <w:rFonts w:ascii="標楷體" w:eastAsia="標楷體" w:hAnsi="標楷體" w:cs="Times New Roman"/>
                <w:szCs w:val="24"/>
              </w:rPr>
              <w:t>特立具結書為證。</w:t>
            </w:r>
          </w:p>
          <w:p w14:paraId="6AC65BCD" w14:textId="77777777" w:rsidR="00DD4D1C" w:rsidRPr="0058140A" w:rsidRDefault="00DD4D1C" w:rsidP="006029C1">
            <w:pPr>
              <w:pStyle w:val="a4"/>
              <w:spacing w:line="500" w:lineRule="exac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40A">
              <w:rPr>
                <w:rFonts w:ascii="標楷體" w:eastAsia="標楷體" w:hAnsi="標楷體" w:cs="Times New Roman" w:hint="eastAsia"/>
                <w:szCs w:val="24"/>
              </w:rPr>
              <w:t xml:space="preserve">      此致</w:t>
            </w:r>
          </w:p>
          <w:p w14:paraId="56BCBCBC" w14:textId="42C184BD" w:rsidR="00DD4D1C" w:rsidRPr="0058140A" w:rsidRDefault="00202DF0" w:rsidP="006029C1">
            <w:pPr>
              <w:spacing w:line="5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02DF0">
              <w:rPr>
                <w:rFonts w:ascii="標楷體" w:eastAsia="標楷體" w:hAnsi="標楷體" w:hint="eastAsia"/>
                <w:szCs w:val="24"/>
              </w:rPr>
              <w:t>中華民國橋藝協會</w:t>
            </w:r>
          </w:p>
          <w:p w14:paraId="21A15C7A" w14:textId="5182811C" w:rsidR="00DD4D1C" w:rsidRPr="0058140A" w:rsidRDefault="006029C1" w:rsidP="006029C1">
            <w:pPr>
              <w:spacing w:line="500" w:lineRule="exact"/>
              <w:ind w:right="720"/>
              <w:jc w:val="right"/>
              <w:rPr>
                <w:rFonts w:ascii="標楷體" w:eastAsia="標楷體" w:hAnsi="標楷體"/>
                <w:szCs w:val="24"/>
              </w:rPr>
            </w:pPr>
            <w:r w:rsidRPr="0058140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D4D1C" w:rsidRPr="0058140A">
              <w:rPr>
                <w:rFonts w:ascii="標楷體" w:eastAsia="標楷體" w:hAnsi="標楷體" w:hint="eastAsia"/>
                <w:szCs w:val="24"/>
              </w:rPr>
              <w:t>具結人：________________</w:t>
            </w:r>
            <w:r w:rsidR="00DD4D1C" w:rsidRPr="0058140A">
              <w:rPr>
                <w:rFonts w:ascii="標楷體" w:eastAsia="標楷體" w:hAnsi="標楷體"/>
                <w:szCs w:val="24"/>
              </w:rPr>
              <w:t>（簽名</w:t>
            </w:r>
            <w:r w:rsidR="00DD4D1C" w:rsidRPr="0058140A">
              <w:rPr>
                <w:rFonts w:ascii="標楷體" w:eastAsia="標楷體" w:hAnsi="標楷體" w:hint="eastAsia"/>
                <w:szCs w:val="24"/>
              </w:rPr>
              <w:t>或</w:t>
            </w:r>
            <w:r w:rsidR="00DD4D1C" w:rsidRPr="0058140A">
              <w:rPr>
                <w:rFonts w:ascii="標楷體" w:eastAsia="標楷體" w:hAnsi="標楷體"/>
                <w:szCs w:val="24"/>
              </w:rPr>
              <w:t>蓋章）</w:t>
            </w:r>
          </w:p>
          <w:p w14:paraId="5B33D9D7" w14:textId="180338F9" w:rsidR="00DD4D1C" w:rsidRPr="0058140A" w:rsidRDefault="00DD4D1C" w:rsidP="006029C1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標楷體" w:eastAsia="標楷體" w:hAnsi="標楷體" w:hint="eastAsia"/>
                <w:szCs w:val="24"/>
              </w:rPr>
              <w:t xml:space="preserve">                                           中華民國    年   月   日</w:t>
            </w:r>
          </w:p>
        </w:tc>
      </w:tr>
      <w:tr w:rsidR="0058140A" w:rsidRPr="0058140A" w14:paraId="2910652B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3E9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4DAF922A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05DF3C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6A095974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EFA7E9" w14:textId="5E30887D" w:rsidR="00602F24" w:rsidRPr="0058140A" w:rsidRDefault="002569AA" w:rsidP="00602F2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審核意見（本會填寫）</w:t>
            </w:r>
          </w:p>
        </w:tc>
      </w:tr>
      <w:tr w:rsidR="0058140A" w:rsidRPr="0058140A" w14:paraId="1A5D22EC" w14:textId="77777777" w:rsidTr="00602F24">
        <w:trPr>
          <w:trHeight w:val="582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E14D58" w14:textId="47E25923" w:rsidR="00602F24" w:rsidRPr="0058140A" w:rsidRDefault="006029C1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="00602F24"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602F24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同意展延</w:t>
            </w:r>
            <w:r w:rsidR="00602F24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="00602F24"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602F24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不同意展延，原因：</w:t>
            </w:r>
          </w:p>
        </w:tc>
      </w:tr>
      <w:tr w:rsidR="0058140A" w:rsidRPr="0058140A" w14:paraId="7DE34EE4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A9E109" w14:textId="73C4AC69" w:rsidR="006029C1" w:rsidRPr="0058140A" w:rsidRDefault="006029C1" w:rsidP="006029C1">
            <w:pPr>
              <w:widowControl/>
              <w:ind w:right="960"/>
              <w:rPr>
                <w:rFonts w:ascii="標楷體" w:eastAsia="標楷體" w:hAnsi="標楷體"/>
                <w:szCs w:val="24"/>
              </w:rPr>
            </w:pP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113E35"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承辦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人：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秘書長：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理事長：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</w:t>
            </w:r>
          </w:p>
          <w:p w14:paraId="021180B8" w14:textId="6AFEF4F7" w:rsidR="00DD4D1C" w:rsidRPr="0058140A" w:rsidRDefault="006029C1" w:rsidP="006029C1">
            <w:pPr>
              <w:widowControl/>
              <w:ind w:right="96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 中華民國    年   月   日</w:t>
            </w:r>
          </w:p>
        </w:tc>
      </w:tr>
      <w:tr w:rsidR="0058140A" w:rsidRPr="0058140A" w14:paraId="7E4B2656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5684EE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D4D1C" w:rsidRPr="0058140A" w14:paraId="2F0C97C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0AB531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48059B4E" w14:textId="1A23C88B" w:rsidR="0013029F" w:rsidRPr="0058140A" w:rsidRDefault="0013029F">
      <w:pPr>
        <w:rPr>
          <w:rFonts w:ascii="Times New Roman" w:eastAsia="標楷體" w:hAnsi="Times New Roman" w:cs="Times New Roman"/>
        </w:rPr>
      </w:pPr>
    </w:p>
    <w:sectPr w:rsidR="0013029F" w:rsidRPr="0058140A" w:rsidSect="008602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1EAC1" w14:textId="77777777" w:rsidR="000B0C21" w:rsidRDefault="000B0C21" w:rsidP="00113E35">
      <w:r>
        <w:separator/>
      </w:r>
    </w:p>
  </w:endnote>
  <w:endnote w:type="continuationSeparator" w:id="0">
    <w:p w14:paraId="70BF1F49" w14:textId="77777777" w:rsidR="000B0C21" w:rsidRDefault="000B0C21" w:rsidP="0011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39D64" w14:textId="77777777" w:rsidR="000B0C21" w:rsidRDefault="000B0C21" w:rsidP="00113E35">
      <w:r>
        <w:separator/>
      </w:r>
    </w:p>
  </w:footnote>
  <w:footnote w:type="continuationSeparator" w:id="0">
    <w:p w14:paraId="021CFDF3" w14:textId="77777777" w:rsidR="000B0C21" w:rsidRDefault="000B0C21" w:rsidP="00113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37ADF"/>
    <w:multiLevelType w:val="hybridMultilevel"/>
    <w:tmpl w:val="5300AAD8"/>
    <w:lvl w:ilvl="0" w:tplc="EBCEF42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A631BB"/>
    <w:multiLevelType w:val="hybridMultilevel"/>
    <w:tmpl w:val="791800AE"/>
    <w:lvl w:ilvl="0" w:tplc="CF4A0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FD054C"/>
    <w:multiLevelType w:val="hybridMultilevel"/>
    <w:tmpl w:val="C35ACA3C"/>
    <w:lvl w:ilvl="0" w:tplc="EE220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441CA7"/>
    <w:multiLevelType w:val="hybridMultilevel"/>
    <w:tmpl w:val="BC36F59C"/>
    <w:lvl w:ilvl="0" w:tplc="5A061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3586E"/>
    <w:multiLevelType w:val="hybridMultilevel"/>
    <w:tmpl w:val="5B0C2E50"/>
    <w:lvl w:ilvl="0" w:tplc="1DBE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97182843">
    <w:abstractNumId w:val="4"/>
  </w:num>
  <w:num w:numId="2" w16cid:durableId="712576677">
    <w:abstractNumId w:val="3"/>
  </w:num>
  <w:num w:numId="3" w16cid:durableId="1466195114">
    <w:abstractNumId w:val="2"/>
  </w:num>
  <w:num w:numId="4" w16cid:durableId="354618757">
    <w:abstractNumId w:val="0"/>
  </w:num>
  <w:num w:numId="5" w16cid:durableId="1003434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66"/>
    <w:rsid w:val="00096E0A"/>
    <w:rsid w:val="000B0C21"/>
    <w:rsid w:val="00113E35"/>
    <w:rsid w:val="0013029F"/>
    <w:rsid w:val="001654F0"/>
    <w:rsid w:val="00202DF0"/>
    <w:rsid w:val="00216E83"/>
    <w:rsid w:val="00233293"/>
    <w:rsid w:val="002569AA"/>
    <w:rsid w:val="003F640A"/>
    <w:rsid w:val="00437361"/>
    <w:rsid w:val="0047277F"/>
    <w:rsid w:val="0047282C"/>
    <w:rsid w:val="00492F61"/>
    <w:rsid w:val="004B7415"/>
    <w:rsid w:val="004F6C0A"/>
    <w:rsid w:val="00507B92"/>
    <w:rsid w:val="0058140A"/>
    <w:rsid w:val="006029C1"/>
    <w:rsid w:val="00602F24"/>
    <w:rsid w:val="00652866"/>
    <w:rsid w:val="006716FD"/>
    <w:rsid w:val="00681854"/>
    <w:rsid w:val="007A579F"/>
    <w:rsid w:val="007B5422"/>
    <w:rsid w:val="007F12E8"/>
    <w:rsid w:val="00811F70"/>
    <w:rsid w:val="008602B6"/>
    <w:rsid w:val="008D02A2"/>
    <w:rsid w:val="00993A71"/>
    <w:rsid w:val="00A25939"/>
    <w:rsid w:val="00B00A1E"/>
    <w:rsid w:val="00B866EC"/>
    <w:rsid w:val="00BA305C"/>
    <w:rsid w:val="00BD5606"/>
    <w:rsid w:val="00BD6C15"/>
    <w:rsid w:val="00BE0C64"/>
    <w:rsid w:val="00C70211"/>
    <w:rsid w:val="00DC7C22"/>
    <w:rsid w:val="00DD4D1C"/>
    <w:rsid w:val="00DF2B65"/>
    <w:rsid w:val="00E85361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BE92D"/>
  <w15:chartTrackingRefBased/>
  <w15:docId w15:val="{F3425D88-6439-4C5C-97D6-59B7D1E9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2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3E3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3E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youchi</dc:creator>
  <cp:keywords/>
  <dc:description/>
  <cp:lastModifiedBy>ctcba 中華民國橋藝協會</cp:lastModifiedBy>
  <cp:revision>10</cp:revision>
  <cp:lastPrinted>2024-09-26T03:40:00Z</cp:lastPrinted>
  <dcterms:created xsi:type="dcterms:W3CDTF">2024-09-26T05:53:00Z</dcterms:created>
  <dcterms:modified xsi:type="dcterms:W3CDTF">2024-12-21T06:59:00Z</dcterms:modified>
</cp:coreProperties>
</file>